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A8C5D" w14:textId="77777777" w:rsidR="004D3627" w:rsidRPr="002C6A88" w:rsidRDefault="004D3627" w:rsidP="004D362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9A72F78" wp14:editId="2DD4E67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792E5" w14:textId="77777777" w:rsidR="004D3627" w:rsidRPr="002C6A88" w:rsidRDefault="004D3627" w:rsidP="004D362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4DB1D21" w14:textId="77777777" w:rsidR="004D3627" w:rsidRPr="002C6A88" w:rsidRDefault="004D3627" w:rsidP="004D362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4F94ED6" w14:textId="77777777" w:rsidR="004D3627" w:rsidRPr="002C6A88" w:rsidRDefault="004D3627" w:rsidP="004D3627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6B522508" w14:textId="77777777" w:rsidR="004D3627" w:rsidRPr="002C6A88" w:rsidRDefault="004D3627" w:rsidP="004D362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9639413" w14:textId="77777777" w:rsidR="004D3627" w:rsidRPr="002C6A88" w:rsidRDefault="004D3627" w:rsidP="004D362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C347399" w14:textId="6B30FF29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518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2022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53436E20" w14:textId="77777777" w:rsidR="004D3627" w:rsidRPr="002C6A88" w:rsidRDefault="004D3627" w:rsidP="004D362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CE4AEA5" w14:textId="77777777" w:rsidR="004D3627" w:rsidRPr="002C6A88" w:rsidRDefault="004D3627" w:rsidP="004D36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C0CD4CB" w14:textId="77777777" w:rsidR="004D3627" w:rsidRPr="002C6A88" w:rsidRDefault="004D3627" w:rsidP="004D36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34C5C52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7E70D5" w14:textId="77777777" w:rsidR="004D3627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14:paraId="64BB7A50" w14:textId="77777777" w:rsidR="004D3627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502E3A" w14:textId="35E1C142" w:rsidR="004D3627" w:rsidRPr="00261F5D" w:rsidRDefault="004D3627" w:rsidP="004D362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61F5D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1000 </w:t>
      </w:r>
      <w:r w:rsidRPr="003143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CD-R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R,2X 500CMY, 2X500 </w:t>
      </w:r>
      <w:proofErr w:type="spellStart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>Retransfer</w:t>
      </w:r>
      <w:proofErr w:type="spellEnd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škt</w:t>
      </w:r>
      <w:proofErr w:type="spellEnd"/>
    </w:p>
    <w:p w14:paraId="0F41BE83" w14:textId="77777777" w:rsidR="004D3627" w:rsidRPr="00261F5D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8365F7C" w14:textId="77777777" w:rsidR="004D3627" w:rsidRPr="00B71619" w:rsidRDefault="004D3627" w:rsidP="004D3627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 aparat RIMAGE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Medical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Disc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Device 2410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Profesional</w:t>
      </w:r>
      <w:proofErr w:type="spellEnd"/>
    </w:p>
    <w:p w14:paraId="08FA0539" w14:textId="77777777" w:rsidR="004D3627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D0A216D" w14:textId="77777777" w:rsidR="004D3627" w:rsidRPr="00F83E1A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8B10B2C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B064FC8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C2F795C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14:paraId="344F7FC3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E51E4D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38C84E3C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76E1A9A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55FF78BC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C7A8A0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A9CE448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EE760C" w14:textId="76BD94D6" w:rsidR="004D3627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Stanislava Pahole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 tel. št. 03 423 31 47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AF388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</w:t>
        </w:r>
        <w:r w:rsidRPr="00AF388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</w:p>
    <w:p w14:paraId="6A3386AB" w14:textId="77777777" w:rsidR="004D3627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C245EE" w14:textId="77777777" w:rsidR="004D3627" w:rsidRPr="00611C6B" w:rsidRDefault="004D3627" w:rsidP="004D3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01A650" w14:textId="77777777" w:rsidR="004D3627" w:rsidRDefault="004D3627" w:rsidP="004D3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14:paraId="6F55FF49" w14:textId="77777777" w:rsidR="004D3627" w:rsidRDefault="004D3627" w:rsidP="004D3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29079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512F8483" w14:textId="77777777" w:rsidR="004D3627" w:rsidRDefault="004D3627" w:rsidP="004D3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FB6C22" w14:textId="7653FA08" w:rsidR="004D3627" w:rsidRDefault="004D3627" w:rsidP="004D3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518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2022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.2022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16702653" w14:textId="77777777" w:rsidR="004D3627" w:rsidRDefault="004D3627" w:rsidP="004D3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7B0D0D" w14:textId="77777777" w:rsidR="004D3627" w:rsidRPr="002C6A88" w:rsidRDefault="004D3627" w:rsidP="004D3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B08FD3" w14:textId="77777777" w:rsidR="004D3627" w:rsidRPr="002C6A88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6E8A8544" w14:textId="77777777" w:rsidR="004D3627" w:rsidRDefault="004D3627" w:rsidP="004D362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</w:t>
      </w:r>
    </w:p>
    <w:p w14:paraId="53276608" w14:textId="77777777" w:rsidR="004D3627" w:rsidRPr="002C6A88" w:rsidRDefault="004D3627" w:rsidP="004D362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29822324" w14:textId="77777777" w:rsidR="004D3627" w:rsidRPr="00431AFE" w:rsidRDefault="004D3627" w:rsidP="004D36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 dipl. ekon.</w:t>
      </w:r>
    </w:p>
    <w:p w14:paraId="008AD494" w14:textId="77777777" w:rsidR="004D3627" w:rsidRPr="00431AFE" w:rsidRDefault="004D3627" w:rsidP="004D36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6909E397" w14:textId="77777777" w:rsidR="004D3627" w:rsidRDefault="004D3627" w:rsidP="004D3627"/>
    <w:p w14:paraId="3B6D100B" w14:textId="77777777" w:rsidR="004D3627" w:rsidRDefault="004D3627" w:rsidP="004D3627"/>
    <w:p w14:paraId="620D426C" w14:textId="77777777" w:rsidR="004D3627" w:rsidRDefault="004D3627" w:rsidP="004D3627"/>
    <w:p w14:paraId="31BA0D91" w14:textId="77777777" w:rsidR="004D3627" w:rsidRDefault="004D3627" w:rsidP="004D3627"/>
    <w:p w14:paraId="598B91D1" w14:textId="77777777" w:rsidR="00D83515" w:rsidRDefault="00D83515"/>
    <w:sectPr w:rsidR="00D83515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8F88C" w14:textId="77777777" w:rsidR="002F58F0" w:rsidRDefault="004D362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AC3D9E5" w14:textId="77777777" w:rsidR="002F58F0" w:rsidRDefault="004D362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CB9DB" w14:textId="77777777" w:rsidR="002F58F0" w:rsidRDefault="004D3627">
    <w:pPr>
      <w:pStyle w:val="Noga"/>
      <w:jc w:val="center"/>
    </w:pPr>
  </w:p>
  <w:p w14:paraId="2CA31034" w14:textId="77777777" w:rsidR="002F58F0" w:rsidRDefault="004D3627">
    <w:pPr>
      <w:pStyle w:val="Noga"/>
      <w:jc w:val="center"/>
    </w:pPr>
  </w:p>
  <w:p w14:paraId="06B1684C" w14:textId="77777777" w:rsidR="002F58F0" w:rsidRDefault="004D362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398D9" w14:textId="77777777" w:rsidR="002F58F0" w:rsidRDefault="004D3627">
    <w:pPr>
      <w:pStyle w:val="Noga"/>
      <w:jc w:val="center"/>
      <w:rPr>
        <w:rFonts w:ascii="Arial" w:hAnsi="Arial"/>
        <w:sz w:val="16"/>
      </w:rPr>
    </w:pPr>
  </w:p>
  <w:p w14:paraId="717B9997" w14:textId="77777777" w:rsidR="002F58F0" w:rsidRDefault="004D3627">
    <w:pPr>
      <w:pStyle w:val="Noga"/>
      <w:jc w:val="center"/>
      <w:rPr>
        <w:rFonts w:ascii="Arial" w:hAnsi="Arial"/>
        <w:sz w:val="16"/>
      </w:rPr>
    </w:pPr>
  </w:p>
  <w:p w14:paraId="2DC0311D" w14:textId="77777777" w:rsidR="002F58F0" w:rsidRDefault="004D362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AFF5B" w14:textId="77777777" w:rsidR="002F58F0" w:rsidRDefault="004D36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433DDE" w14:textId="77777777" w:rsidR="002F58F0" w:rsidRDefault="004D362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4DABA" w14:textId="77777777" w:rsidR="002F58F0" w:rsidRDefault="004D36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637DC33" w14:textId="77777777" w:rsidR="002F58F0" w:rsidRPr="001D0EA2" w:rsidRDefault="004D3627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8077E12" w14:textId="77777777" w:rsidR="002F58F0" w:rsidRDefault="004D3627">
    <w:pPr>
      <w:pStyle w:val="Noga"/>
      <w:jc w:val="center"/>
      <w:rPr>
        <w:rFonts w:ascii="Arial" w:hAnsi="Arial"/>
        <w:sz w:val="16"/>
      </w:rPr>
    </w:pPr>
  </w:p>
  <w:p w14:paraId="327C67F5" w14:textId="77777777" w:rsidR="002F58F0" w:rsidRDefault="004D362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2796E"/>
    <w:multiLevelType w:val="hybridMultilevel"/>
    <w:tmpl w:val="2DBCDA7A"/>
    <w:lvl w:ilvl="0" w:tplc="72B64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472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27"/>
    <w:rsid w:val="004D3627"/>
    <w:rsid w:val="00D8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2059430"/>
  <w15:chartTrackingRefBased/>
  <w15:docId w15:val="{EC7CB048-8508-4C74-8D3D-D74D4019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D362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D36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D3627"/>
  </w:style>
  <w:style w:type="paragraph" w:styleId="Glava">
    <w:name w:val="header"/>
    <w:basedOn w:val="Navaden"/>
    <w:link w:val="GlavaZnak"/>
    <w:uiPriority w:val="99"/>
    <w:unhideWhenUsed/>
    <w:rsid w:val="004D36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D3627"/>
  </w:style>
  <w:style w:type="character" w:styleId="tevilkastrani">
    <w:name w:val="page number"/>
    <w:basedOn w:val="Privzetapisavaodstavka"/>
    <w:rsid w:val="004D3627"/>
  </w:style>
  <w:style w:type="character" w:styleId="Hiperpovezava">
    <w:name w:val="Hyperlink"/>
    <w:basedOn w:val="Privzetapisavaodstavka"/>
    <w:uiPriority w:val="99"/>
    <w:unhideWhenUsed/>
    <w:rsid w:val="004D3627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4D3627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4D3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2022-08-23T07:18:00Z</cp:lastPrinted>
  <dcterms:created xsi:type="dcterms:W3CDTF">2022-08-23T07:14:00Z</dcterms:created>
  <dcterms:modified xsi:type="dcterms:W3CDTF">2022-08-23T07:19:00Z</dcterms:modified>
</cp:coreProperties>
</file>